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8208E" w14:textId="11626118" w:rsidR="00F8362A" w:rsidRPr="0049272E" w:rsidRDefault="00DE07AE" w:rsidP="00167B8F">
      <w:pPr>
        <w:rPr>
          <w:rFonts w:ascii="Arial" w:hAnsi="Arial" w:cs="Arial"/>
          <w:sz w:val="24"/>
          <w:szCs w:val="24"/>
        </w:rPr>
      </w:pPr>
      <w:proofErr w:type="spellStart"/>
      <w:r w:rsidRPr="0049272E">
        <w:rPr>
          <w:rFonts w:ascii="Arial" w:hAnsi="Arial" w:cs="Arial"/>
          <w:sz w:val="24"/>
          <w:szCs w:val="24"/>
        </w:rPr>
        <w:t>Ozn</w:t>
      </w:r>
      <w:proofErr w:type="spellEnd"/>
      <w:r w:rsidRPr="0049272E">
        <w:rPr>
          <w:rFonts w:ascii="Arial" w:hAnsi="Arial" w:cs="Arial"/>
          <w:sz w:val="24"/>
          <w:szCs w:val="24"/>
        </w:rPr>
        <w:t>.</w:t>
      </w:r>
      <w:r w:rsidR="00C87153" w:rsidRPr="0049272E">
        <w:rPr>
          <w:rFonts w:ascii="Arial" w:hAnsi="Arial" w:cs="Arial"/>
          <w:sz w:val="24"/>
          <w:szCs w:val="24"/>
        </w:rPr>
        <w:t xml:space="preserve"> sprawy: PM.218.220.</w:t>
      </w:r>
      <w:r w:rsidR="00E26188">
        <w:rPr>
          <w:rFonts w:ascii="Arial" w:hAnsi="Arial" w:cs="Arial"/>
          <w:sz w:val="24"/>
          <w:szCs w:val="24"/>
        </w:rPr>
        <w:t>7</w:t>
      </w:r>
      <w:r w:rsidR="00C87153" w:rsidRPr="0049272E">
        <w:rPr>
          <w:rFonts w:ascii="Arial" w:hAnsi="Arial" w:cs="Arial"/>
          <w:sz w:val="24"/>
          <w:szCs w:val="24"/>
        </w:rPr>
        <w:t>.20</w:t>
      </w:r>
      <w:r w:rsidR="001F4DE0" w:rsidRPr="0049272E">
        <w:rPr>
          <w:rFonts w:ascii="Arial" w:hAnsi="Arial" w:cs="Arial"/>
          <w:sz w:val="24"/>
          <w:szCs w:val="24"/>
        </w:rPr>
        <w:t>2</w:t>
      </w:r>
      <w:r w:rsidR="00E26188">
        <w:rPr>
          <w:rFonts w:ascii="Arial" w:hAnsi="Arial" w:cs="Arial"/>
          <w:sz w:val="24"/>
          <w:szCs w:val="24"/>
        </w:rPr>
        <w:t>4</w:t>
      </w:r>
    </w:p>
    <w:p w14:paraId="113A54D4" w14:textId="468B6498" w:rsidR="00F8362A" w:rsidRPr="00451A2C" w:rsidRDefault="00F8362A" w:rsidP="00451A2C">
      <w:pPr>
        <w:pStyle w:val="Nagwek1"/>
        <w:spacing w:line="360" w:lineRule="auto"/>
      </w:pPr>
      <w:r w:rsidRPr="0049272E">
        <w:t>PROTOKÓŁ</w:t>
      </w:r>
      <w:r w:rsidR="00451A2C">
        <w:br/>
      </w:r>
      <w:r w:rsidRPr="0049272E">
        <w:rPr>
          <w:sz w:val="28"/>
          <w:szCs w:val="28"/>
        </w:rPr>
        <w:t>z otwarcia ofert</w:t>
      </w:r>
    </w:p>
    <w:p w14:paraId="556610C6" w14:textId="091166F5" w:rsidR="00DE07AE" w:rsidRPr="0049272E" w:rsidRDefault="00DE07AE" w:rsidP="00362083">
      <w:pPr>
        <w:pStyle w:val="Nagwek2"/>
      </w:pPr>
      <w:r w:rsidRPr="0049272E">
        <w:t xml:space="preserve">w postępowaniu prowadzonym w trybie </w:t>
      </w:r>
      <w:r w:rsidR="00E26188">
        <w:t>zapytania ofertowego</w:t>
      </w:r>
      <w:r w:rsidRPr="0049272E">
        <w:t xml:space="preserve"> na </w:t>
      </w:r>
      <w:r w:rsidR="00E26188">
        <w:t xml:space="preserve">sukcesywną </w:t>
      </w:r>
      <w:r w:rsidRPr="0049272E">
        <w:t xml:space="preserve">dostawę </w:t>
      </w:r>
      <w:r w:rsidR="00C122BF">
        <w:t>wyrobów garmażeryjnych do Przedszkola Miejskiego nr 218 w Łodzi</w:t>
      </w:r>
    </w:p>
    <w:p w14:paraId="479E6474" w14:textId="079B888E" w:rsidR="00DE07AE" w:rsidRPr="0049272E" w:rsidRDefault="00385A2A" w:rsidP="00362083">
      <w:pPr>
        <w:pStyle w:val="Nagwek2"/>
      </w:pPr>
      <w:r w:rsidRPr="0049272E">
        <w:t>(na okres od 0</w:t>
      </w:r>
      <w:r w:rsidR="001F4DE0" w:rsidRPr="0049272E">
        <w:t>1</w:t>
      </w:r>
      <w:r w:rsidRPr="0049272E">
        <w:t>.01.202</w:t>
      </w:r>
      <w:r w:rsidR="00C823FD">
        <w:t>5</w:t>
      </w:r>
      <w:r w:rsidRPr="0049272E">
        <w:t xml:space="preserve"> r. do 31.12.202</w:t>
      </w:r>
      <w:r w:rsidR="00C823FD">
        <w:t>5</w:t>
      </w:r>
      <w:r w:rsidR="00DE07AE" w:rsidRPr="0049272E">
        <w:t xml:space="preserve"> r.)</w:t>
      </w:r>
    </w:p>
    <w:p w14:paraId="22809EE4" w14:textId="77777777" w:rsidR="00DE07AE" w:rsidRPr="0049272E" w:rsidRDefault="00DE07AE" w:rsidP="00451A2C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3B5C681F" w14:textId="77777777" w:rsidR="00DE07AE" w:rsidRPr="0049272E" w:rsidRDefault="00DE07AE" w:rsidP="003F50C6">
      <w:pPr>
        <w:pStyle w:val="Nagwek3"/>
      </w:pPr>
      <w:r w:rsidRPr="0049272E">
        <w:t>ZAMAWIAJĄCY:</w:t>
      </w:r>
    </w:p>
    <w:p w14:paraId="63133830" w14:textId="77777777" w:rsidR="00DE07AE" w:rsidRPr="0049272E" w:rsidRDefault="00DE07AE" w:rsidP="00451A2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Przedszkole Miejskie Nr 218 </w:t>
      </w:r>
    </w:p>
    <w:p w14:paraId="735F7BDA" w14:textId="77777777" w:rsidR="00DE07AE" w:rsidRPr="0049272E" w:rsidRDefault="00DE07AE" w:rsidP="00451A2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92-306  Łódź</w:t>
      </w:r>
    </w:p>
    <w:p w14:paraId="311F420C" w14:textId="77777777" w:rsidR="00DE07AE" w:rsidRPr="0049272E" w:rsidRDefault="00DE07AE" w:rsidP="00451A2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ul. Jurczyńskiego 1/3</w:t>
      </w:r>
    </w:p>
    <w:p w14:paraId="173596E9" w14:textId="77777777" w:rsidR="00F8362A" w:rsidRPr="0049272E" w:rsidRDefault="00DE07AE" w:rsidP="00451A2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Tel/fax. 42 672 94 26 </w:t>
      </w:r>
    </w:p>
    <w:p w14:paraId="7DEB263B" w14:textId="77777777" w:rsidR="00DE07AE" w:rsidRPr="0049272E" w:rsidRDefault="00DE07AE" w:rsidP="00451A2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126B17A" w14:textId="6EF06443" w:rsidR="00F8362A" w:rsidRPr="0049272E" w:rsidRDefault="00385A2A" w:rsidP="00451A2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W dniu </w:t>
      </w:r>
      <w:r w:rsidR="008C1A4B" w:rsidRPr="0049272E">
        <w:rPr>
          <w:rFonts w:ascii="Arial" w:hAnsi="Arial" w:cs="Arial"/>
          <w:sz w:val="24"/>
          <w:szCs w:val="24"/>
        </w:rPr>
        <w:t>1</w:t>
      </w:r>
      <w:r w:rsidR="00C823FD">
        <w:rPr>
          <w:rFonts w:ascii="Arial" w:hAnsi="Arial" w:cs="Arial"/>
          <w:sz w:val="24"/>
          <w:szCs w:val="24"/>
        </w:rPr>
        <w:t>6</w:t>
      </w:r>
      <w:r w:rsidR="008C1A4B" w:rsidRPr="0049272E">
        <w:rPr>
          <w:rFonts w:ascii="Arial" w:hAnsi="Arial" w:cs="Arial"/>
          <w:sz w:val="24"/>
          <w:szCs w:val="24"/>
        </w:rPr>
        <w:t>.12.20</w:t>
      </w:r>
      <w:r w:rsidR="00002F6B" w:rsidRPr="0049272E">
        <w:rPr>
          <w:rFonts w:ascii="Arial" w:hAnsi="Arial" w:cs="Arial"/>
          <w:sz w:val="24"/>
          <w:szCs w:val="24"/>
        </w:rPr>
        <w:t>2</w:t>
      </w:r>
      <w:r w:rsidR="00C823FD">
        <w:rPr>
          <w:rFonts w:ascii="Arial" w:hAnsi="Arial" w:cs="Arial"/>
          <w:sz w:val="24"/>
          <w:szCs w:val="24"/>
        </w:rPr>
        <w:t>4</w:t>
      </w:r>
      <w:r w:rsidR="00FA2554" w:rsidRPr="0049272E">
        <w:rPr>
          <w:rFonts w:ascii="Arial" w:hAnsi="Arial" w:cs="Arial"/>
          <w:sz w:val="24"/>
          <w:szCs w:val="24"/>
        </w:rPr>
        <w:t xml:space="preserve"> </w:t>
      </w:r>
      <w:r w:rsidR="00DE07AE" w:rsidRPr="0049272E">
        <w:rPr>
          <w:rFonts w:ascii="Arial" w:hAnsi="Arial" w:cs="Arial"/>
          <w:sz w:val="24"/>
          <w:szCs w:val="24"/>
        </w:rPr>
        <w:t>r. o godzinie 1</w:t>
      </w:r>
      <w:r w:rsidR="00211337" w:rsidRPr="0049272E">
        <w:rPr>
          <w:rFonts w:ascii="Arial" w:hAnsi="Arial" w:cs="Arial"/>
          <w:sz w:val="24"/>
          <w:szCs w:val="24"/>
        </w:rPr>
        <w:t>2</w:t>
      </w:r>
      <w:r w:rsidR="00DE07AE" w:rsidRPr="0049272E">
        <w:rPr>
          <w:rFonts w:ascii="Arial" w:hAnsi="Arial" w:cs="Arial"/>
          <w:sz w:val="24"/>
          <w:szCs w:val="24"/>
        </w:rPr>
        <w:t>.00</w:t>
      </w:r>
      <w:r w:rsidR="00F8362A" w:rsidRPr="0049272E">
        <w:rPr>
          <w:rFonts w:ascii="Arial" w:hAnsi="Arial" w:cs="Arial"/>
          <w:sz w:val="24"/>
          <w:szCs w:val="24"/>
        </w:rPr>
        <w:t xml:space="preserve"> w budynku </w:t>
      </w:r>
      <w:r w:rsidR="00DE07AE" w:rsidRPr="0049272E">
        <w:rPr>
          <w:rFonts w:ascii="Arial" w:hAnsi="Arial" w:cs="Arial"/>
          <w:sz w:val="24"/>
          <w:szCs w:val="24"/>
        </w:rPr>
        <w:t xml:space="preserve">PM Nr 218 w Łodzi </w:t>
      </w:r>
      <w:r w:rsidR="00F8362A" w:rsidRPr="0049272E">
        <w:rPr>
          <w:rFonts w:ascii="Arial" w:hAnsi="Arial" w:cs="Arial"/>
          <w:sz w:val="24"/>
          <w:szCs w:val="24"/>
        </w:rPr>
        <w:t>odbyło się posiedzenie Komisji Przetargo</w:t>
      </w:r>
      <w:r w:rsidRPr="0049272E">
        <w:rPr>
          <w:rFonts w:ascii="Arial" w:hAnsi="Arial" w:cs="Arial"/>
          <w:sz w:val="24"/>
          <w:szCs w:val="24"/>
        </w:rPr>
        <w:t xml:space="preserve">wej powołanej Zarządzeniem </w:t>
      </w:r>
      <w:r w:rsidR="00DE07AE" w:rsidRPr="0049272E">
        <w:rPr>
          <w:rFonts w:ascii="Arial" w:hAnsi="Arial" w:cs="Arial"/>
          <w:sz w:val="24"/>
          <w:szCs w:val="24"/>
        </w:rPr>
        <w:t>Dyrek</w:t>
      </w:r>
      <w:r w:rsidRPr="0049272E">
        <w:rPr>
          <w:rFonts w:ascii="Arial" w:hAnsi="Arial" w:cs="Arial"/>
          <w:sz w:val="24"/>
          <w:szCs w:val="24"/>
        </w:rPr>
        <w:t xml:space="preserve">tora PM Nr 218 w Łodzi z dnia </w:t>
      </w:r>
      <w:r w:rsidR="00C823FD">
        <w:rPr>
          <w:rFonts w:ascii="Arial" w:hAnsi="Arial" w:cs="Arial"/>
          <w:sz w:val="24"/>
          <w:szCs w:val="24"/>
        </w:rPr>
        <w:t>08</w:t>
      </w:r>
      <w:r w:rsidRPr="0049272E">
        <w:rPr>
          <w:rFonts w:ascii="Arial" w:hAnsi="Arial" w:cs="Arial"/>
          <w:sz w:val="24"/>
          <w:szCs w:val="24"/>
        </w:rPr>
        <w:t>.11.20</w:t>
      </w:r>
      <w:r w:rsidR="00232532" w:rsidRPr="0049272E">
        <w:rPr>
          <w:rFonts w:ascii="Arial" w:hAnsi="Arial" w:cs="Arial"/>
          <w:sz w:val="24"/>
          <w:szCs w:val="24"/>
        </w:rPr>
        <w:t>2</w:t>
      </w:r>
      <w:r w:rsidR="00C823FD">
        <w:rPr>
          <w:rFonts w:ascii="Arial" w:hAnsi="Arial" w:cs="Arial"/>
          <w:sz w:val="24"/>
          <w:szCs w:val="24"/>
        </w:rPr>
        <w:t>4</w:t>
      </w:r>
      <w:r w:rsidR="00DE07AE" w:rsidRPr="0049272E">
        <w:rPr>
          <w:rFonts w:ascii="Arial" w:hAnsi="Arial" w:cs="Arial"/>
          <w:sz w:val="24"/>
          <w:szCs w:val="24"/>
        </w:rPr>
        <w:t xml:space="preserve">r. </w:t>
      </w:r>
      <w:r w:rsidR="00F8362A" w:rsidRPr="0049272E">
        <w:rPr>
          <w:rFonts w:ascii="Arial" w:hAnsi="Arial" w:cs="Arial"/>
          <w:sz w:val="24"/>
          <w:szCs w:val="24"/>
        </w:rPr>
        <w:t>w składzie:</w:t>
      </w:r>
    </w:p>
    <w:p w14:paraId="04735B88" w14:textId="77777777" w:rsidR="00F8362A" w:rsidRPr="0049272E" w:rsidRDefault="00F8362A" w:rsidP="00451A2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588B2B73" w14:textId="12C25E71" w:rsidR="00F8362A" w:rsidRPr="0049272E" w:rsidRDefault="00385A2A" w:rsidP="00451A2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- </w:t>
      </w:r>
      <w:r w:rsidR="00C823FD">
        <w:rPr>
          <w:rFonts w:ascii="Arial" w:hAnsi="Arial" w:cs="Arial"/>
          <w:sz w:val="24"/>
          <w:szCs w:val="24"/>
        </w:rPr>
        <w:t xml:space="preserve">Dorota </w:t>
      </w:r>
      <w:r w:rsidR="0000440C">
        <w:rPr>
          <w:rFonts w:ascii="Arial" w:hAnsi="Arial" w:cs="Arial"/>
          <w:sz w:val="24"/>
          <w:szCs w:val="24"/>
        </w:rPr>
        <w:t>W</w:t>
      </w:r>
      <w:r w:rsidR="00C823FD">
        <w:rPr>
          <w:rFonts w:ascii="Arial" w:hAnsi="Arial" w:cs="Arial"/>
          <w:sz w:val="24"/>
          <w:szCs w:val="24"/>
        </w:rPr>
        <w:t>asiak</w:t>
      </w:r>
      <w:r w:rsidR="00F8362A" w:rsidRPr="0049272E">
        <w:rPr>
          <w:rFonts w:ascii="Arial" w:hAnsi="Arial" w:cs="Arial"/>
          <w:sz w:val="24"/>
          <w:szCs w:val="24"/>
        </w:rPr>
        <w:tab/>
      </w:r>
      <w:r w:rsidRPr="0049272E">
        <w:rPr>
          <w:rFonts w:ascii="Arial" w:hAnsi="Arial" w:cs="Arial"/>
          <w:sz w:val="24"/>
          <w:szCs w:val="24"/>
        </w:rPr>
        <w:tab/>
        <w:t xml:space="preserve"> </w:t>
      </w:r>
      <w:r w:rsidR="00F8362A" w:rsidRPr="0049272E">
        <w:rPr>
          <w:rFonts w:ascii="Arial" w:hAnsi="Arial" w:cs="Arial"/>
          <w:sz w:val="24"/>
          <w:szCs w:val="24"/>
        </w:rPr>
        <w:t xml:space="preserve">- </w:t>
      </w:r>
      <w:r w:rsidR="00364FFA" w:rsidRPr="0049272E">
        <w:rPr>
          <w:rFonts w:ascii="Arial" w:hAnsi="Arial" w:cs="Arial"/>
          <w:sz w:val="24"/>
          <w:szCs w:val="24"/>
        </w:rPr>
        <w:t>Przewodniczący Komisji</w:t>
      </w:r>
    </w:p>
    <w:p w14:paraId="6E0EB9B6" w14:textId="7E9752EE" w:rsidR="00F8362A" w:rsidRPr="0049272E" w:rsidRDefault="00DE07AE" w:rsidP="00451A2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- </w:t>
      </w:r>
      <w:r w:rsidR="00C823FD" w:rsidRPr="0049272E">
        <w:rPr>
          <w:rFonts w:ascii="Arial" w:hAnsi="Arial" w:cs="Arial"/>
          <w:sz w:val="24"/>
          <w:szCs w:val="24"/>
        </w:rPr>
        <w:t xml:space="preserve">Grażyna Tyniec </w:t>
      </w:r>
      <w:r w:rsidR="0000440C">
        <w:rPr>
          <w:rFonts w:ascii="Arial" w:hAnsi="Arial" w:cs="Arial"/>
          <w:sz w:val="24"/>
          <w:szCs w:val="24"/>
        </w:rPr>
        <w:t xml:space="preserve">               </w:t>
      </w:r>
      <w:r w:rsidR="002819E6" w:rsidRPr="0049272E">
        <w:rPr>
          <w:rFonts w:ascii="Arial" w:hAnsi="Arial" w:cs="Arial"/>
          <w:sz w:val="24"/>
          <w:szCs w:val="24"/>
        </w:rPr>
        <w:t xml:space="preserve">- </w:t>
      </w:r>
      <w:r w:rsidR="00C823FD" w:rsidRPr="0049272E">
        <w:rPr>
          <w:rFonts w:ascii="Arial" w:hAnsi="Arial" w:cs="Arial"/>
          <w:sz w:val="24"/>
          <w:szCs w:val="24"/>
        </w:rPr>
        <w:t>Członek Komisji</w:t>
      </w:r>
    </w:p>
    <w:p w14:paraId="45F75A47" w14:textId="5798D00E" w:rsidR="00F8362A" w:rsidRPr="0049272E" w:rsidRDefault="00385A2A" w:rsidP="00451A2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- </w:t>
      </w:r>
      <w:r w:rsidR="00906054" w:rsidRPr="0049272E">
        <w:rPr>
          <w:rFonts w:ascii="Arial" w:hAnsi="Arial" w:cs="Arial"/>
          <w:sz w:val="24"/>
          <w:szCs w:val="24"/>
        </w:rPr>
        <w:t>Danuta Mikulska</w:t>
      </w:r>
      <w:r w:rsidR="002819E6" w:rsidRPr="0049272E">
        <w:rPr>
          <w:rFonts w:ascii="Arial" w:hAnsi="Arial" w:cs="Arial"/>
          <w:sz w:val="24"/>
          <w:szCs w:val="24"/>
        </w:rPr>
        <w:tab/>
      </w:r>
      <w:r w:rsidR="002819E6" w:rsidRPr="0049272E">
        <w:rPr>
          <w:rFonts w:ascii="Arial" w:hAnsi="Arial" w:cs="Arial"/>
          <w:sz w:val="24"/>
          <w:szCs w:val="24"/>
        </w:rPr>
        <w:tab/>
      </w:r>
      <w:r w:rsidRPr="0049272E">
        <w:rPr>
          <w:rFonts w:ascii="Arial" w:hAnsi="Arial" w:cs="Arial"/>
          <w:sz w:val="24"/>
          <w:szCs w:val="24"/>
        </w:rPr>
        <w:t xml:space="preserve"> </w:t>
      </w:r>
      <w:r w:rsidR="002819E6" w:rsidRPr="0049272E">
        <w:rPr>
          <w:rFonts w:ascii="Arial" w:hAnsi="Arial" w:cs="Arial"/>
          <w:sz w:val="24"/>
          <w:szCs w:val="24"/>
        </w:rPr>
        <w:t>- Członek</w:t>
      </w:r>
      <w:r w:rsidR="00F8362A" w:rsidRPr="0049272E">
        <w:rPr>
          <w:rFonts w:ascii="Arial" w:hAnsi="Arial" w:cs="Arial"/>
          <w:sz w:val="24"/>
          <w:szCs w:val="24"/>
        </w:rPr>
        <w:t xml:space="preserve"> Komisji</w:t>
      </w:r>
    </w:p>
    <w:p w14:paraId="3D4F23A5" w14:textId="77777777" w:rsidR="00F8362A" w:rsidRPr="0049272E" w:rsidRDefault="00F8362A" w:rsidP="00451A2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20174038" w14:textId="3379B37B" w:rsidR="00F8362A" w:rsidRPr="0049272E" w:rsidRDefault="00F8362A" w:rsidP="00451A2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Przedmiotem posiedzenia było otwarcie ofert złożonych przez Wykonawców              </w:t>
      </w:r>
      <w:r w:rsidR="005D7311" w:rsidRPr="0049272E">
        <w:rPr>
          <w:rFonts w:ascii="Arial" w:hAnsi="Arial" w:cs="Arial"/>
          <w:sz w:val="24"/>
          <w:szCs w:val="24"/>
        </w:rPr>
        <w:t xml:space="preserve">biorących udział w postępowaniu prowadzonym w trybie </w:t>
      </w:r>
      <w:r w:rsidR="0000440C">
        <w:rPr>
          <w:rFonts w:ascii="Arial" w:hAnsi="Arial" w:cs="Arial"/>
          <w:sz w:val="24"/>
          <w:szCs w:val="24"/>
        </w:rPr>
        <w:t>zapytania ofertowego</w:t>
      </w:r>
      <w:r w:rsidR="005D7311" w:rsidRPr="0049272E">
        <w:rPr>
          <w:rFonts w:ascii="Arial" w:hAnsi="Arial" w:cs="Arial"/>
          <w:sz w:val="24"/>
          <w:szCs w:val="24"/>
        </w:rPr>
        <w:t xml:space="preserve"> na dostawę </w:t>
      </w:r>
      <w:r w:rsidR="0084150A">
        <w:rPr>
          <w:rFonts w:ascii="Arial" w:hAnsi="Arial" w:cs="Arial"/>
          <w:sz w:val="24"/>
          <w:szCs w:val="24"/>
        </w:rPr>
        <w:t>wyrobów garmażeryjnych</w:t>
      </w:r>
      <w:r w:rsidR="00375D93" w:rsidRPr="0049272E">
        <w:rPr>
          <w:rFonts w:ascii="Arial" w:hAnsi="Arial" w:cs="Arial"/>
          <w:sz w:val="24"/>
          <w:szCs w:val="24"/>
        </w:rPr>
        <w:t xml:space="preserve"> </w:t>
      </w:r>
      <w:r w:rsidRPr="0049272E">
        <w:rPr>
          <w:rFonts w:ascii="Arial" w:hAnsi="Arial" w:cs="Arial"/>
          <w:sz w:val="24"/>
          <w:szCs w:val="24"/>
        </w:rPr>
        <w:t>w terminie</w:t>
      </w:r>
      <w:r w:rsidR="00385A2A" w:rsidRPr="0049272E">
        <w:rPr>
          <w:rFonts w:ascii="Arial" w:hAnsi="Arial" w:cs="Arial"/>
          <w:sz w:val="24"/>
          <w:szCs w:val="24"/>
        </w:rPr>
        <w:t xml:space="preserve"> realizacji</w:t>
      </w:r>
      <w:r w:rsidRPr="0049272E">
        <w:rPr>
          <w:rFonts w:ascii="Arial" w:hAnsi="Arial" w:cs="Arial"/>
          <w:sz w:val="24"/>
          <w:szCs w:val="24"/>
        </w:rPr>
        <w:t xml:space="preserve"> od dnia </w:t>
      </w:r>
      <w:r w:rsidR="00385A2A" w:rsidRPr="0049272E">
        <w:rPr>
          <w:rFonts w:ascii="Arial" w:hAnsi="Arial" w:cs="Arial"/>
          <w:sz w:val="24"/>
          <w:szCs w:val="24"/>
        </w:rPr>
        <w:t>0</w:t>
      </w:r>
      <w:r w:rsidR="00002F6B" w:rsidRPr="0049272E">
        <w:rPr>
          <w:rFonts w:ascii="Arial" w:hAnsi="Arial" w:cs="Arial"/>
          <w:sz w:val="24"/>
          <w:szCs w:val="24"/>
        </w:rPr>
        <w:t>1</w:t>
      </w:r>
      <w:r w:rsidR="00385A2A" w:rsidRPr="0049272E">
        <w:rPr>
          <w:rFonts w:ascii="Arial" w:hAnsi="Arial" w:cs="Arial"/>
          <w:sz w:val="24"/>
          <w:szCs w:val="24"/>
        </w:rPr>
        <w:t>.01.202</w:t>
      </w:r>
      <w:r w:rsidR="0084150A">
        <w:rPr>
          <w:rFonts w:ascii="Arial" w:hAnsi="Arial" w:cs="Arial"/>
          <w:sz w:val="24"/>
          <w:szCs w:val="24"/>
        </w:rPr>
        <w:t>5</w:t>
      </w:r>
      <w:r w:rsidR="002819E6" w:rsidRPr="0049272E">
        <w:rPr>
          <w:rFonts w:ascii="Arial" w:hAnsi="Arial" w:cs="Arial"/>
          <w:sz w:val="24"/>
          <w:szCs w:val="24"/>
        </w:rPr>
        <w:t xml:space="preserve"> </w:t>
      </w:r>
      <w:r w:rsidR="005D7311" w:rsidRPr="0049272E">
        <w:rPr>
          <w:rFonts w:ascii="Arial" w:hAnsi="Arial" w:cs="Arial"/>
          <w:sz w:val="24"/>
          <w:szCs w:val="24"/>
        </w:rPr>
        <w:t>r</w:t>
      </w:r>
      <w:r w:rsidR="00385A2A" w:rsidRPr="0049272E">
        <w:rPr>
          <w:rFonts w:ascii="Arial" w:hAnsi="Arial" w:cs="Arial"/>
          <w:sz w:val="24"/>
          <w:szCs w:val="24"/>
        </w:rPr>
        <w:t>. do 31.12.202</w:t>
      </w:r>
      <w:r w:rsidR="0084150A">
        <w:rPr>
          <w:rFonts w:ascii="Arial" w:hAnsi="Arial" w:cs="Arial"/>
          <w:sz w:val="24"/>
          <w:szCs w:val="24"/>
        </w:rPr>
        <w:t>5</w:t>
      </w:r>
      <w:r w:rsidR="002819E6" w:rsidRPr="0049272E">
        <w:rPr>
          <w:rFonts w:ascii="Arial" w:hAnsi="Arial" w:cs="Arial"/>
          <w:sz w:val="24"/>
          <w:szCs w:val="24"/>
        </w:rPr>
        <w:t xml:space="preserve"> </w:t>
      </w:r>
      <w:r w:rsidR="005D7311" w:rsidRPr="0049272E">
        <w:rPr>
          <w:rFonts w:ascii="Arial" w:hAnsi="Arial" w:cs="Arial"/>
          <w:sz w:val="24"/>
          <w:szCs w:val="24"/>
        </w:rPr>
        <w:t xml:space="preserve">r. </w:t>
      </w:r>
    </w:p>
    <w:p w14:paraId="37075E90" w14:textId="77777777" w:rsidR="005D7311" w:rsidRPr="0049272E" w:rsidRDefault="005D7311" w:rsidP="00451A2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30C39953" w14:textId="1DC03202" w:rsidR="00F8362A" w:rsidRPr="0049272E" w:rsidRDefault="00F8362A" w:rsidP="00451A2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Komisja Przetargowa stwierdziła, że w terminie</w:t>
      </w:r>
      <w:r w:rsidR="005D7311" w:rsidRPr="0049272E">
        <w:rPr>
          <w:rFonts w:ascii="Arial" w:hAnsi="Arial" w:cs="Arial"/>
          <w:sz w:val="24"/>
          <w:szCs w:val="24"/>
        </w:rPr>
        <w:t xml:space="preserve"> składania ofert, tj. </w:t>
      </w:r>
      <w:r w:rsidR="00385A2A" w:rsidRPr="0049272E">
        <w:rPr>
          <w:rFonts w:ascii="Arial" w:hAnsi="Arial" w:cs="Arial"/>
          <w:sz w:val="24"/>
          <w:szCs w:val="24"/>
        </w:rPr>
        <w:t>do dnia 1</w:t>
      </w:r>
      <w:r w:rsidR="0084150A">
        <w:rPr>
          <w:rFonts w:ascii="Arial" w:hAnsi="Arial" w:cs="Arial"/>
          <w:sz w:val="24"/>
          <w:szCs w:val="24"/>
        </w:rPr>
        <w:t>6</w:t>
      </w:r>
      <w:r w:rsidR="00385A2A" w:rsidRPr="0049272E">
        <w:rPr>
          <w:rFonts w:ascii="Arial" w:hAnsi="Arial" w:cs="Arial"/>
          <w:sz w:val="24"/>
          <w:szCs w:val="24"/>
        </w:rPr>
        <w:t>.1</w:t>
      </w:r>
      <w:r w:rsidR="00483379" w:rsidRPr="0049272E">
        <w:rPr>
          <w:rFonts w:ascii="Arial" w:hAnsi="Arial" w:cs="Arial"/>
          <w:sz w:val="24"/>
          <w:szCs w:val="24"/>
        </w:rPr>
        <w:t>2</w:t>
      </w:r>
      <w:r w:rsidR="002819E6" w:rsidRPr="0049272E">
        <w:rPr>
          <w:rFonts w:ascii="Arial" w:hAnsi="Arial" w:cs="Arial"/>
          <w:sz w:val="24"/>
          <w:szCs w:val="24"/>
        </w:rPr>
        <w:t>.20</w:t>
      </w:r>
      <w:r w:rsidR="00483379" w:rsidRPr="0049272E">
        <w:rPr>
          <w:rFonts w:ascii="Arial" w:hAnsi="Arial" w:cs="Arial"/>
          <w:sz w:val="24"/>
          <w:szCs w:val="24"/>
        </w:rPr>
        <w:t>2</w:t>
      </w:r>
      <w:r w:rsidR="0084150A">
        <w:rPr>
          <w:rFonts w:ascii="Arial" w:hAnsi="Arial" w:cs="Arial"/>
          <w:sz w:val="24"/>
          <w:szCs w:val="24"/>
        </w:rPr>
        <w:t>4</w:t>
      </w:r>
      <w:r w:rsidR="00385A2A" w:rsidRPr="0049272E">
        <w:rPr>
          <w:rFonts w:ascii="Arial" w:hAnsi="Arial" w:cs="Arial"/>
          <w:sz w:val="24"/>
          <w:szCs w:val="24"/>
        </w:rPr>
        <w:t xml:space="preserve"> r. do godz. 1</w:t>
      </w:r>
      <w:r w:rsidR="00114286" w:rsidRPr="0049272E">
        <w:rPr>
          <w:rFonts w:ascii="Arial" w:hAnsi="Arial" w:cs="Arial"/>
          <w:sz w:val="24"/>
          <w:szCs w:val="24"/>
        </w:rPr>
        <w:t>1</w:t>
      </w:r>
      <w:r w:rsidR="00385A2A" w:rsidRPr="0049272E">
        <w:rPr>
          <w:rFonts w:ascii="Arial" w:hAnsi="Arial" w:cs="Arial"/>
          <w:sz w:val="24"/>
          <w:szCs w:val="24"/>
        </w:rPr>
        <w:t>.</w:t>
      </w:r>
      <w:r w:rsidR="00A633B4" w:rsidRPr="0049272E">
        <w:rPr>
          <w:rFonts w:ascii="Arial" w:hAnsi="Arial" w:cs="Arial"/>
          <w:sz w:val="24"/>
          <w:szCs w:val="24"/>
        </w:rPr>
        <w:t>0</w:t>
      </w:r>
      <w:r w:rsidR="00385A2A" w:rsidRPr="0049272E">
        <w:rPr>
          <w:rFonts w:ascii="Arial" w:hAnsi="Arial" w:cs="Arial"/>
          <w:sz w:val="24"/>
          <w:szCs w:val="24"/>
        </w:rPr>
        <w:t>0 wpłynęł</w:t>
      </w:r>
      <w:r w:rsidR="007B44E4">
        <w:rPr>
          <w:rFonts w:ascii="Arial" w:hAnsi="Arial" w:cs="Arial"/>
          <w:sz w:val="24"/>
          <w:szCs w:val="24"/>
        </w:rPr>
        <w:t>a</w:t>
      </w:r>
      <w:r w:rsidR="00385A2A" w:rsidRPr="0049272E">
        <w:rPr>
          <w:rFonts w:ascii="Arial" w:hAnsi="Arial" w:cs="Arial"/>
          <w:sz w:val="24"/>
          <w:szCs w:val="24"/>
        </w:rPr>
        <w:t xml:space="preserve"> </w:t>
      </w:r>
      <w:r w:rsidR="00114286" w:rsidRPr="0049272E">
        <w:rPr>
          <w:rFonts w:ascii="Arial" w:hAnsi="Arial" w:cs="Arial"/>
          <w:sz w:val="24"/>
          <w:szCs w:val="24"/>
        </w:rPr>
        <w:t>1</w:t>
      </w:r>
      <w:r w:rsidR="0055174B" w:rsidRPr="0049272E">
        <w:rPr>
          <w:rFonts w:ascii="Arial" w:hAnsi="Arial" w:cs="Arial"/>
          <w:sz w:val="24"/>
          <w:szCs w:val="24"/>
        </w:rPr>
        <w:t xml:space="preserve"> </w:t>
      </w:r>
      <w:r w:rsidRPr="0049272E">
        <w:rPr>
          <w:rFonts w:ascii="Arial" w:hAnsi="Arial" w:cs="Arial"/>
          <w:sz w:val="24"/>
          <w:szCs w:val="24"/>
        </w:rPr>
        <w:t>ofert</w:t>
      </w:r>
      <w:r w:rsidR="007B44E4">
        <w:rPr>
          <w:rFonts w:ascii="Arial" w:hAnsi="Arial" w:cs="Arial"/>
          <w:sz w:val="24"/>
          <w:szCs w:val="24"/>
        </w:rPr>
        <w:t>a</w:t>
      </w:r>
      <w:r w:rsidRPr="0049272E">
        <w:rPr>
          <w:rFonts w:ascii="Arial" w:hAnsi="Arial" w:cs="Arial"/>
          <w:sz w:val="24"/>
          <w:szCs w:val="24"/>
        </w:rPr>
        <w:t>.</w:t>
      </w:r>
    </w:p>
    <w:p w14:paraId="2A560000" w14:textId="77777777" w:rsidR="005D7311" w:rsidRPr="0049272E" w:rsidRDefault="005D7311" w:rsidP="00451A2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404AC9A8" w14:textId="77777777" w:rsidR="00F8362A" w:rsidRPr="0049272E" w:rsidRDefault="00F8362A" w:rsidP="00451A2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Bezpośrednio przed otwarciem ofert Przewodniczący</w:t>
      </w:r>
      <w:r w:rsidR="00375D93" w:rsidRPr="0049272E">
        <w:rPr>
          <w:rFonts w:ascii="Arial" w:hAnsi="Arial" w:cs="Arial"/>
          <w:sz w:val="24"/>
          <w:szCs w:val="24"/>
        </w:rPr>
        <w:t xml:space="preserve"> Komisji poinformował zebranych o kwotach jakie Zamawiający zamierza przeznaczyć na sfinansowanie poszczególnych Części zamówienia.</w:t>
      </w:r>
    </w:p>
    <w:p w14:paraId="1026FAB7" w14:textId="77777777" w:rsidR="00375D93" w:rsidRPr="0049272E" w:rsidRDefault="00375D93" w:rsidP="00451A2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426CF94D" w14:textId="38870C40" w:rsidR="00F8362A" w:rsidRPr="0049272E" w:rsidRDefault="00F8362A" w:rsidP="00451A2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lastRenderedPageBreak/>
        <w:t xml:space="preserve">Nienaruszalność </w:t>
      </w:r>
      <w:r w:rsidR="003D329F" w:rsidRPr="0049272E">
        <w:rPr>
          <w:rFonts w:ascii="Arial" w:hAnsi="Arial" w:cs="Arial"/>
          <w:sz w:val="24"/>
          <w:szCs w:val="24"/>
        </w:rPr>
        <w:t>ofert</w:t>
      </w:r>
      <w:r w:rsidRPr="0049272E">
        <w:rPr>
          <w:rFonts w:ascii="Arial" w:hAnsi="Arial" w:cs="Arial"/>
          <w:sz w:val="24"/>
          <w:szCs w:val="24"/>
        </w:rPr>
        <w:t xml:space="preserve"> została potwierdzona. Po otwarciu ofert Przewodniczący Komisji podał następujące informacje:</w:t>
      </w:r>
    </w:p>
    <w:p w14:paraId="69A4C900" w14:textId="77777777" w:rsidR="00F8362A" w:rsidRPr="0049272E" w:rsidRDefault="00F8362A" w:rsidP="00451A2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- nazwę i adresy Wykonawców,</w:t>
      </w:r>
    </w:p>
    <w:p w14:paraId="71BFF085" w14:textId="77777777" w:rsidR="00D2562E" w:rsidRPr="0049272E" w:rsidRDefault="0036628E" w:rsidP="00451A2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- cenę ofertową</w:t>
      </w:r>
    </w:p>
    <w:p w14:paraId="6B7B1141" w14:textId="3EAEDB8D" w:rsidR="00D2562E" w:rsidRPr="0049272E" w:rsidRDefault="0036628E" w:rsidP="00451A2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- czas </w:t>
      </w:r>
      <w:r w:rsidR="005A4CD3" w:rsidRPr="0049272E">
        <w:rPr>
          <w:rFonts w:ascii="Arial" w:hAnsi="Arial" w:cs="Arial"/>
          <w:sz w:val="24"/>
          <w:szCs w:val="24"/>
        </w:rPr>
        <w:t>reakcji na reklamację</w:t>
      </w:r>
    </w:p>
    <w:p w14:paraId="36FE29D6" w14:textId="7F93CA5F" w:rsidR="005A4CD3" w:rsidRPr="0049272E" w:rsidRDefault="00CF5569" w:rsidP="00451A2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- termin składania zamówienia przez Zamawiającego</w:t>
      </w:r>
    </w:p>
    <w:p w14:paraId="6B51DD07" w14:textId="77777777" w:rsidR="00D2562E" w:rsidRPr="0049272E" w:rsidRDefault="00D2562E" w:rsidP="00451A2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6C8DA88C" w14:textId="135A569C" w:rsidR="00435D41" w:rsidRPr="00451A2C" w:rsidRDefault="00F8362A" w:rsidP="00451A2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Ofertę złożyli następujący Wykonawcy:</w:t>
      </w:r>
    </w:p>
    <w:p w14:paraId="1187F7C0" w14:textId="77777777" w:rsidR="00435D41" w:rsidRPr="0049272E" w:rsidRDefault="00435D41" w:rsidP="00451A2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Zamawiający na zrealizowanie tej Części zamówienia zamierza przeznaczyć brutto: </w:t>
      </w:r>
    </w:p>
    <w:p w14:paraId="28384204" w14:textId="566AD8C7" w:rsidR="00435D41" w:rsidRPr="0049272E" w:rsidRDefault="00EE30BD" w:rsidP="00451A2C">
      <w:pPr>
        <w:spacing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28413,00</w:t>
      </w:r>
      <w:r w:rsidR="00435D41" w:rsidRPr="0049272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zł</w:t>
      </w:r>
      <w:r w:rsidR="00435D41" w:rsidRPr="0049272E">
        <w:rPr>
          <w:rFonts w:ascii="Arial" w:hAnsi="Arial" w:cs="Arial"/>
          <w:b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69"/>
        <w:gridCol w:w="2108"/>
        <w:gridCol w:w="1819"/>
        <w:gridCol w:w="1792"/>
      </w:tblGrid>
      <w:tr w:rsidR="00435D41" w:rsidRPr="0049272E" w14:paraId="14CB5E7C" w14:textId="77777777" w:rsidTr="00451A2C">
        <w:tc>
          <w:tcPr>
            <w:tcW w:w="3569" w:type="dxa"/>
            <w:tcBorders>
              <w:bottom w:val="single" w:sz="4" w:space="0" w:color="auto"/>
            </w:tcBorders>
          </w:tcPr>
          <w:p w14:paraId="11494EF3" w14:textId="77777777" w:rsidR="00435D41" w:rsidRPr="0049272E" w:rsidRDefault="00435D41" w:rsidP="00451A2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Nazwa (firma), siedziba i adres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14:paraId="44667C4C" w14:textId="77777777" w:rsidR="00435D41" w:rsidRPr="0049272E" w:rsidRDefault="00435D41" w:rsidP="00451A2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OFEROWANA</w:t>
            </w:r>
          </w:p>
          <w:p w14:paraId="2ABB360B" w14:textId="77777777" w:rsidR="00435D41" w:rsidRPr="0049272E" w:rsidRDefault="00435D41" w:rsidP="00451A2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CENA PLN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14:paraId="6B1513F1" w14:textId="77777777" w:rsidR="00435D41" w:rsidRPr="0049272E" w:rsidRDefault="00435D41" w:rsidP="00451A2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Czas reakcji na reklamację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14:paraId="22AAFD7D" w14:textId="77777777" w:rsidR="00435D41" w:rsidRPr="0049272E" w:rsidRDefault="00435D41" w:rsidP="00451A2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bCs/>
                <w:sz w:val="24"/>
                <w:szCs w:val="24"/>
              </w:rPr>
              <w:t>Termin składania zamówienia</w:t>
            </w:r>
          </w:p>
        </w:tc>
      </w:tr>
      <w:tr w:rsidR="00435D41" w:rsidRPr="0049272E" w14:paraId="349805ED" w14:textId="77777777" w:rsidTr="005F2A26">
        <w:trPr>
          <w:trHeight w:val="735"/>
        </w:trPr>
        <w:tc>
          <w:tcPr>
            <w:tcW w:w="3569" w:type="dxa"/>
          </w:tcPr>
          <w:p w14:paraId="3692AD28" w14:textId="77777777" w:rsidR="00435D41" w:rsidRDefault="00EE30BD" w:rsidP="00451A2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Karczma Piwniczna</w:t>
            </w:r>
          </w:p>
          <w:p w14:paraId="4F094F39" w14:textId="77777777" w:rsidR="005669FC" w:rsidRDefault="005669FC" w:rsidP="00451A2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Zdzisława Knop</w:t>
            </w:r>
          </w:p>
          <w:p w14:paraId="58F465C1" w14:textId="0283428C" w:rsidR="005669FC" w:rsidRPr="0049272E" w:rsidRDefault="005669FC" w:rsidP="00451A2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26-300 Opoczno</w:t>
            </w:r>
            <w:r w:rsidR="00484DDD">
              <w:rPr>
                <w:rFonts w:ascii="Arial" w:hAnsi="Arial" w:cs="Arial"/>
                <w:sz w:val="24"/>
                <w:szCs w:val="24"/>
              </w:rPr>
              <w:t>, ul. Biernackiego 5</w:t>
            </w:r>
          </w:p>
        </w:tc>
        <w:tc>
          <w:tcPr>
            <w:tcW w:w="2108" w:type="dxa"/>
          </w:tcPr>
          <w:p w14:paraId="25DE913B" w14:textId="77777777" w:rsidR="00A2741C" w:rsidRPr="0049272E" w:rsidRDefault="00A2741C" w:rsidP="00451A2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2F08B7C" w14:textId="0730B57A" w:rsidR="00435D41" w:rsidRPr="0049272E" w:rsidRDefault="00484DDD" w:rsidP="00451A2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22897,25</w:t>
            </w:r>
          </w:p>
        </w:tc>
        <w:tc>
          <w:tcPr>
            <w:tcW w:w="1819" w:type="dxa"/>
          </w:tcPr>
          <w:p w14:paraId="37181EC4" w14:textId="77777777" w:rsidR="00435D41" w:rsidRPr="0049272E" w:rsidRDefault="00435D41" w:rsidP="00451A2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123DCE0" w14:textId="336115D4" w:rsidR="00F218A2" w:rsidRPr="0049272E" w:rsidRDefault="00F218A2" w:rsidP="00451A2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Do 1 godziny</w:t>
            </w:r>
          </w:p>
        </w:tc>
        <w:tc>
          <w:tcPr>
            <w:tcW w:w="1792" w:type="dxa"/>
          </w:tcPr>
          <w:p w14:paraId="65B4994A" w14:textId="77777777" w:rsidR="00435D41" w:rsidRPr="0049272E" w:rsidRDefault="00435D41" w:rsidP="00451A2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7DD6C7E" w14:textId="5C69A0B2" w:rsidR="00F218A2" w:rsidRPr="0049272E" w:rsidRDefault="00F218A2" w:rsidP="00451A2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Do 16:00</w:t>
            </w:r>
          </w:p>
        </w:tc>
      </w:tr>
      <w:tr w:rsidR="00287E3F" w:rsidRPr="0049272E" w14:paraId="55E568A2" w14:textId="77777777" w:rsidTr="00451A2C">
        <w:trPr>
          <w:trHeight w:val="184"/>
        </w:trPr>
        <w:tc>
          <w:tcPr>
            <w:tcW w:w="3569" w:type="dxa"/>
            <w:tcBorders>
              <w:bottom w:val="single" w:sz="4" w:space="0" w:color="auto"/>
            </w:tcBorders>
          </w:tcPr>
          <w:p w14:paraId="47281B01" w14:textId="55D4F2C8" w:rsidR="00287E3F" w:rsidRPr="0049272E" w:rsidRDefault="00287E3F" w:rsidP="00451A2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14:paraId="68A0E142" w14:textId="56418971" w:rsidR="00287E3F" w:rsidRPr="0049272E" w:rsidRDefault="00287E3F" w:rsidP="00451A2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14:paraId="7EEE9064" w14:textId="341A9232" w:rsidR="006D760A" w:rsidRPr="0049272E" w:rsidRDefault="006D760A" w:rsidP="00451A2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14:paraId="2126505B" w14:textId="161E74FD" w:rsidR="006D760A" w:rsidRPr="0049272E" w:rsidRDefault="006D760A" w:rsidP="00451A2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E3F" w:rsidRPr="0049272E" w14:paraId="3F55CF38" w14:textId="77777777" w:rsidTr="00451A2C">
        <w:trPr>
          <w:trHeight w:val="315"/>
        </w:trPr>
        <w:tc>
          <w:tcPr>
            <w:tcW w:w="35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EBE3D2" w14:textId="580C3D27" w:rsidR="00287E3F" w:rsidRPr="0049272E" w:rsidRDefault="00287E3F" w:rsidP="00451A2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8FC861" w14:textId="2B48D625" w:rsidR="00E12177" w:rsidRPr="0049272E" w:rsidRDefault="00E12177" w:rsidP="00451A2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0709F5" w14:textId="764C25F8" w:rsidR="00E615D8" w:rsidRPr="0049272E" w:rsidRDefault="00E615D8" w:rsidP="00451A2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15B1E1" w14:textId="00F60F94" w:rsidR="00E615D8" w:rsidRPr="0049272E" w:rsidRDefault="00E615D8" w:rsidP="00451A2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A31DDC" w14:textId="77777777" w:rsidR="0019500B" w:rsidRPr="0049272E" w:rsidRDefault="00BC7FCC" w:rsidP="00451A2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Wybór oferty najkorzystniejszej nastąpi po sprawdzeniu </w:t>
      </w:r>
      <w:r w:rsidR="00CF317E" w:rsidRPr="0049272E">
        <w:rPr>
          <w:rFonts w:ascii="Arial" w:hAnsi="Arial" w:cs="Arial"/>
          <w:sz w:val="24"/>
          <w:szCs w:val="24"/>
        </w:rPr>
        <w:t xml:space="preserve">kompletności, ważności </w:t>
      </w:r>
    </w:p>
    <w:p w14:paraId="02CDB965" w14:textId="756638EF" w:rsidR="008A1D15" w:rsidRPr="0049272E" w:rsidRDefault="00CF317E" w:rsidP="00451A2C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i poprawności rachunkowej ofert</w:t>
      </w:r>
      <w:r w:rsidR="00BC7FCC" w:rsidRPr="0049272E">
        <w:rPr>
          <w:rFonts w:ascii="Arial" w:hAnsi="Arial" w:cs="Arial"/>
          <w:sz w:val="24"/>
          <w:szCs w:val="24"/>
        </w:rPr>
        <w:t>.</w:t>
      </w:r>
    </w:p>
    <w:p w14:paraId="6DFD57B5" w14:textId="466B365A" w:rsidR="00F8362A" w:rsidRPr="00555733" w:rsidRDefault="00BC7FCC" w:rsidP="00451A2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9272E">
        <w:rPr>
          <w:rFonts w:ascii="Arial" w:hAnsi="Arial" w:cs="Arial"/>
          <w:sz w:val="24"/>
          <w:szCs w:val="24"/>
        </w:rPr>
        <w:t>Na tym protokół zakończon</w:t>
      </w:r>
      <w:r w:rsidR="00555733">
        <w:rPr>
          <w:rFonts w:ascii="Arial" w:hAnsi="Arial" w:cs="Arial"/>
          <w:sz w:val="24"/>
          <w:szCs w:val="24"/>
        </w:rPr>
        <w:t>o</w:t>
      </w:r>
      <w:r w:rsidR="00B21077" w:rsidRPr="00555733">
        <w:rPr>
          <w:rFonts w:ascii="Arial" w:hAnsi="Arial" w:cs="Arial"/>
          <w:b/>
          <w:sz w:val="24"/>
          <w:szCs w:val="24"/>
        </w:rPr>
        <w:tab/>
      </w:r>
    </w:p>
    <w:p w14:paraId="2B1AAB00" w14:textId="77777777" w:rsidR="00F8362A" w:rsidRPr="0049272E" w:rsidRDefault="00F8362A" w:rsidP="00451A2C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391ED65F" w14:textId="77777777" w:rsidR="00F8362A" w:rsidRPr="0049272E" w:rsidRDefault="00F8362A" w:rsidP="00451A2C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ab/>
      </w:r>
      <w:r w:rsidRPr="0049272E">
        <w:rPr>
          <w:rFonts w:ascii="Arial" w:hAnsi="Arial" w:cs="Arial"/>
          <w:sz w:val="24"/>
          <w:szCs w:val="24"/>
        </w:rPr>
        <w:tab/>
      </w:r>
      <w:r w:rsidRPr="0049272E">
        <w:rPr>
          <w:rFonts w:ascii="Arial" w:hAnsi="Arial" w:cs="Arial"/>
          <w:sz w:val="24"/>
          <w:szCs w:val="24"/>
        </w:rPr>
        <w:tab/>
      </w:r>
      <w:r w:rsidRPr="0049272E">
        <w:rPr>
          <w:rFonts w:ascii="Arial" w:hAnsi="Arial" w:cs="Arial"/>
          <w:sz w:val="24"/>
          <w:szCs w:val="24"/>
        </w:rPr>
        <w:tab/>
      </w:r>
      <w:r w:rsidRPr="0049272E">
        <w:rPr>
          <w:rFonts w:ascii="Arial" w:hAnsi="Arial" w:cs="Arial"/>
          <w:sz w:val="24"/>
          <w:szCs w:val="24"/>
        </w:rPr>
        <w:tab/>
      </w:r>
      <w:r w:rsidRPr="0049272E">
        <w:rPr>
          <w:rFonts w:ascii="Arial" w:hAnsi="Arial" w:cs="Arial"/>
          <w:sz w:val="24"/>
          <w:szCs w:val="24"/>
        </w:rPr>
        <w:tab/>
      </w:r>
      <w:r w:rsidRPr="0049272E">
        <w:rPr>
          <w:rFonts w:ascii="Arial" w:hAnsi="Arial" w:cs="Arial"/>
          <w:sz w:val="24"/>
          <w:szCs w:val="24"/>
        </w:rPr>
        <w:tab/>
        <w:t>Podpis</w:t>
      </w:r>
      <w:r w:rsidR="0070489C" w:rsidRPr="0049272E">
        <w:rPr>
          <w:rFonts w:ascii="Arial" w:hAnsi="Arial" w:cs="Arial"/>
          <w:sz w:val="24"/>
          <w:szCs w:val="24"/>
        </w:rPr>
        <w:t>y</w:t>
      </w:r>
      <w:r w:rsidRPr="0049272E">
        <w:rPr>
          <w:rFonts w:ascii="Arial" w:hAnsi="Arial" w:cs="Arial"/>
          <w:sz w:val="24"/>
          <w:szCs w:val="24"/>
        </w:rPr>
        <w:t xml:space="preserve"> Komisji Przetargowej</w:t>
      </w:r>
      <w:r w:rsidR="0070489C" w:rsidRPr="0049272E">
        <w:rPr>
          <w:rFonts w:ascii="Arial" w:hAnsi="Arial" w:cs="Arial"/>
          <w:sz w:val="24"/>
          <w:szCs w:val="24"/>
        </w:rPr>
        <w:t>:</w:t>
      </w:r>
      <w:r w:rsidRPr="0049272E">
        <w:rPr>
          <w:rFonts w:ascii="Arial" w:hAnsi="Arial" w:cs="Arial"/>
          <w:sz w:val="24"/>
          <w:szCs w:val="24"/>
        </w:rPr>
        <w:t xml:space="preserve"> </w:t>
      </w:r>
    </w:p>
    <w:p w14:paraId="2CFF5779" w14:textId="77777777" w:rsidR="00555733" w:rsidRDefault="00775AD6" w:rsidP="00555733">
      <w:pPr>
        <w:pStyle w:val="Akapitzlist"/>
        <w:spacing w:line="360" w:lineRule="auto"/>
        <w:ind w:left="5664" w:firstLine="708"/>
        <w:rPr>
          <w:rFonts w:ascii="Arial" w:hAnsi="Arial" w:cs="Arial"/>
        </w:rPr>
      </w:pPr>
      <w:r w:rsidRPr="0049272E">
        <w:rPr>
          <w:rFonts w:ascii="Arial" w:hAnsi="Arial" w:cs="Arial"/>
        </w:rPr>
        <w:t xml:space="preserve">1. </w:t>
      </w:r>
      <w:r w:rsidR="008E73E0" w:rsidRPr="0049272E">
        <w:rPr>
          <w:rFonts w:ascii="Arial" w:hAnsi="Arial" w:cs="Arial"/>
        </w:rPr>
        <w:t>Grażyna Tyniec</w:t>
      </w:r>
    </w:p>
    <w:p w14:paraId="718C63C0" w14:textId="77777777" w:rsidR="00555733" w:rsidRDefault="004860C1" w:rsidP="00555733">
      <w:pPr>
        <w:pStyle w:val="Akapitzlist"/>
        <w:spacing w:line="360" w:lineRule="auto"/>
        <w:ind w:left="5664" w:firstLine="708"/>
        <w:rPr>
          <w:rFonts w:ascii="Arial" w:hAnsi="Arial" w:cs="Arial"/>
        </w:rPr>
      </w:pPr>
      <w:r w:rsidRPr="0049272E">
        <w:rPr>
          <w:rFonts w:ascii="Arial" w:hAnsi="Arial" w:cs="Arial"/>
        </w:rPr>
        <w:t xml:space="preserve">2. </w:t>
      </w:r>
      <w:r w:rsidR="008E73E0" w:rsidRPr="0049272E">
        <w:rPr>
          <w:rFonts w:ascii="Arial" w:hAnsi="Arial" w:cs="Arial"/>
        </w:rPr>
        <w:t>Dorota Wasiak</w:t>
      </w:r>
    </w:p>
    <w:p w14:paraId="0D6E68FB" w14:textId="5DBE88A1" w:rsidR="004843F3" w:rsidRPr="0049272E" w:rsidRDefault="00775AD6" w:rsidP="00555733">
      <w:pPr>
        <w:pStyle w:val="Akapitzlist"/>
        <w:spacing w:line="360" w:lineRule="auto"/>
        <w:ind w:left="5664" w:firstLine="708"/>
        <w:rPr>
          <w:rFonts w:ascii="Arial" w:hAnsi="Arial" w:cs="Arial"/>
        </w:rPr>
      </w:pPr>
      <w:r w:rsidRPr="0049272E">
        <w:rPr>
          <w:rFonts w:ascii="Arial" w:hAnsi="Arial" w:cs="Arial"/>
        </w:rPr>
        <w:t xml:space="preserve">3. </w:t>
      </w:r>
      <w:r w:rsidR="003F0C6F" w:rsidRPr="0049272E">
        <w:rPr>
          <w:rFonts w:ascii="Arial" w:hAnsi="Arial" w:cs="Arial"/>
        </w:rPr>
        <w:t>Danuta Mikulska</w:t>
      </w:r>
    </w:p>
    <w:p w14:paraId="193DEEA8" w14:textId="6D9ED308" w:rsidR="00F8362A" w:rsidRDefault="00775AD6" w:rsidP="00451A2C">
      <w:pPr>
        <w:pStyle w:val="Akapitzlist"/>
        <w:spacing w:line="360" w:lineRule="auto"/>
        <w:ind w:left="0"/>
        <w:rPr>
          <w:sz w:val="24"/>
          <w:szCs w:val="24"/>
        </w:rPr>
      </w:pPr>
      <w:r w:rsidRPr="0049272E">
        <w:rPr>
          <w:rFonts w:ascii="Arial" w:hAnsi="Arial" w:cs="Arial"/>
        </w:rPr>
        <w:t xml:space="preserve">Łódź  </w:t>
      </w:r>
      <w:r w:rsidR="003F0C6F" w:rsidRPr="0049272E">
        <w:rPr>
          <w:rFonts w:ascii="Arial" w:hAnsi="Arial" w:cs="Arial"/>
        </w:rPr>
        <w:t>1</w:t>
      </w:r>
      <w:r w:rsidR="00DF70CC">
        <w:rPr>
          <w:rFonts w:ascii="Arial" w:hAnsi="Arial" w:cs="Arial"/>
        </w:rPr>
        <w:t>6</w:t>
      </w:r>
      <w:r w:rsidRPr="0049272E">
        <w:rPr>
          <w:rFonts w:ascii="Arial" w:hAnsi="Arial" w:cs="Arial"/>
        </w:rPr>
        <w:t>.1</w:t>
      </w:r>
      <w:r w:rsidR="003F0C6F" w:rsidRPr="0049272E">
        <w:rPr>
          <w:rFonts w:ascii="Arial" w:hAnsi="Arial" w:cs="Arial"/>
        </w:rPr>
        <w:t>2</w:t>
      </w:r>
      <w:r w:rsidRPr="0049272E">
        <w:rPr>
          <w:rFonts w:ascii="Arial" w:hAnsi="Arial" w:cs="Arial"/>
        </w:rPr>
        <w:t>.20</w:t>
      </w:r>
      <w:r w:rsidR="003F0C6F" w:rsidRPr="0049272E">
        <w:rPr>
          <w:rFonts w:ascii="Arial" w:hAnsi="Arial" w:cs="Arial"/>
        </w:rPr>
        <w:t>2</w:t>
      </w:r>
      <w:r w:rsidR="00DF70CC">
        <w:rPr>
          <w:rFonts w:ascii="Arial" w:hAnsi="Arial" w:cs="Arial"/>
        </w:rPr>
        <w:t>4</w:t>
      </w:r>
      <w:r w:rsidRPr="0049272E">
        <w:rPr>
          <w:rFonts w:ascii="Arial" w:hAnsi="Arial" w:cs="Arial"/>
        </w:rPr>
        <w:t xml:space="preserve"> r.</w:t>
      </w:r>
      <w:r w:rsidR="00BC7FCC" w:rsidRPr="0049272E">
        <w:rPr>
          <w:rFonts w:ascii="Arial" w:hAnsi="Arial" w:cs="Arial"/>
          <w:sz w:val="24"/>
          <w:szCs w:val="24"/>
        </w:rPr>
        <w:tab/>
      </w:r>
      <w:r w:rsidR="00BC7FCC" w:rsidRPr="0049272E">
        <w:rPr>
          <w:rFonts w:ascii="Arial" w:hAnsi="Arial" w:cs="Arial"/>
          <w:sz w:val="24"/>
          <w:szCs w:val="24"/>
        </w:rPr>
        <w:tab/>
      </w:r>
      <w:r w:rsidR="00BC7FCC">
        <w:rPr>
          <w:sz w:val="24"/>
          <w:szCs w:val="24"/>
        </w:rPr>
        <w:tab/>
      </w:r>
      <w:r w:rsidR="00BC7FCC">
        <w:rPr>
          <w:sz w:val="24"/>
          <w:szCs w:val="24"/>
        </w:rPr>
        <w:tab/>
      </w:r>
      <w:r w:rsidR="00A140F2">
        <w:rPr>
          <w:sz w:val="24"/>
          <w:szCs w:val="24"/>
        </w:rPr>
        <w:tab/>
      </w:r>
    </w:p>
    <w:sectPr w:rsidR="00F8362A" w:rsidSect="007A0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516D6"/>
    <w:multiLevelType w:val="hybridMultilevel"/>
    <w:tmpl w:val="D97AD0C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A0EEF"/>
    <w:multiLevelType w:val="hybridMultilevel"/>
    <w:tmpl w:val="09AAFCCA"/>
    <w:lvl w:ilvl="0" w:tplc="F26E14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F02EE6"/>
    <w:multiLevelType w:val="hybridMultilevel"/>
    <w:tmpl w:val="9CAAC238"/>
    <w:lvl w:ilvl="0" w:tplc="F9E2D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4832EC"/>
    <w:multiLevelType w:val="hybridMultilevel"/>
    <w:tmpl w:val="9CAAC238"/>
    <w:lvl w:ilvl="0" w:tplc="F9E2D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FB3D61"/>
    <w:multiLevelType w:val="hybridMultilevel"/>
    <w:tmpl w:val="D97AD0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A1B8E"/>
    <w:multiLevelType w:val="hybridMultilevel"/>
    <w:tmpl w:val="F1946F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136516">
    <w:abstractNumId w:val="5"/>
  </w:num>
  <w:num w:numId="2" w16cid:durableId="9767555">
    <w:abstractNumId w:val="1"/>
  </w:num>
  <w:num w:numId="3" w16cid:durableId="1804231929">
    <w:abstractNumId w:val="0"/>
  </w:num>
  <w:num w:numId="4" w16cid:durableId="1878934747">
    <w:abstractNumId w:val="2"/>
  </w:num>
  <w:num w:numId="5" w16cid:durableId="1762023799">
    <w:abstractNumId w:val="3"/>
  </w:num>
  <w:num w:numId="6" w16cid:durableId="13834823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62A"/>
    <w:rsid w:val="00002F6B"/>
    <w:rsid w:val="0000440C"/>
    <w:rsid w:val="00012187"/>
    <w:rsid w:val="00022D0C"/>
    <w:rsid w:val="00033A5E"/>
    <w:rsid w:val="00041FBF"/>
    <w:rsid w:val="0005616C"/>
    <w:rsid w:val="00065694"/>
    <w:rsid w:val="00072AA7"/>
    <w:rsid w:val="00087F74"/>
    <w:rsid w:val="00090F66"/>
    <w:rsid w:val="00093ED4"/>
    <w:rsid w:val="000A0652"/>
    <w:rsid w:val="000A2B2B"/>
    <w:rsid w:val="000B0900"/>
    <w:rsid w:val="000B2BE8"/>
    <w:rsid w:val="000C6C17"/>
    <w:rsid w:val="000E2946"/>
    <w:rsid w:val="000F02F2"/>
    <w:rsid w:val="000F0487"/>
    <w:rsid w:val="001003AE"/>
    <w:rsid w:val="00107E6B"/>
    <w:rsid w:val="00112A03"/>
    <w:rsid w:val="00114286"/>
    <w:rsid w:val="001232D5"/>
    <w:rsid w:val="00132BE2"/>
    <w:rsid w:val="00140F70"/>
    <w:rsid w:val="00144654"/>
    <w:rsid w:val="0014567D"/>
    <w:rsid w:val="00147C7B"/>
    <w:rsid w:val="001566B6"/>
    <w:rsid w:val="00167B8F"/>
    <w:rsid w:val="00170A8F"/>
    <w:rsid w:val="001775F0"/>
    <w:rsid w:val="00185D4F"/>
    <w:rsid w:val="0019478B"/>
    <w:rsid w:val="0019500B"/>
    <w:rsid w:val="001A2F2F"/>
    <w:rsid w:val="001B4DAE"/>
    <w:rsid w:val="001D3BEB"/>
    <w:rsid w:val="001E1A64"/>
    <w:rsid w:val="001F4DE0"/>
    <w:rsid w:val="00202424"/>
    <w:rsid w:val="00211337"/>
    <w:rsid w:val="00212BA2"/>
    <w:rsid w:val="00217525"/>
    <w:rsid w:val="00225E11"/>
    <w:rsid w:val="00232532"/>
    <w:rsid w:val="002342AD"/>
    <w:rsid w:val="002531B3"/>
    <w:rsid w:val="002622BD"/>
    <w:rsid w:val="002817E1"/>
    <w:rsid w:val="002819E6"/>
    <w:rsid w:val="00282A84"/>
    <w:rsid w:val="00283311"/>
    <w:rsid w:val="00284E3B"/>
    <w:rsid w:val="00287E3F"/>
    <w:rsid w:val="002A4F3D"/>
    <w:rsid w:val="002C561A"/>
    <w:rsid w:val="002C7754"/>
    <w:rsid w:val="002D2F0E"/>
    <w:rsid w:val="002E34AF"/>
    <w:rsid w:val="002E64C2"/>
    <w:rsid w:val="002F7D1A"/>
    <w:rsid w:val="003012A9"/>
    <w:rsid w:val="00362083"/>
    <w:rsid w:val="003631F7"/>
    <w:rsid w:val="00364FFA"/>
    <w:rsid w:val="0036628E"/>
    <w:rsid w:val="00375D93"/>
    <w:rsid w:val="0037714D"/>
    <w:rsid w:val="00385A2A"/>
    <w:rsid w:val="00385FCB"/>
    <w:rsid w:val="00387CA3"/>
    <w:rsid w:val="003904A7"/>
    <w:rsid w:val="003959FF"/>
    <w:rsid w:val="003B536F"/>
    <w:rsid w:val="003D329F"/>
    <w:rsid w:val="003D758D"/>
    <w:rsid w:val="003D7EDD"/>
    <w:rsid w:val="003F0C6F"/>
    <w:rsid w:val="003F50C6"/>
    <w:rsid w:val="004028A7"/>
    <w:rsid w:val="00410345"/>
    <w:rsid w:val="00435D41"/>
    <w:rsid w:val="00441E5B"/>
    <w:rsid w:val="00451A2C"/>
    <w:rsid w:val="00456C5F"/>
    <w:rsid w:val="0046082C"/>
    <w:rsid w:val="00460CC5"/>
    <w:rsid w:val="00474AC4"/>
    <w:rsid w:val="00477791"/>
    <w:rsid w:val="00482AFC"/>
    <w:rsid w:val="00483379"/>
    <w:rsid w:val="004843F3"/>
    <w:rsid w:val="00484DDD"/>
    <w:rsid w:val="004860C1"/>
    <w:rsid w:val="00487564"/>
    <w:rsid w:val="0049272E"/>
    <w:rsid w:val="00496014"/>
    <w:rsid w:val="0049640C"/>
    <w:rsid w:val="004A318D"/>
    <w:rsid w:val="004A67E3"/>
    <w:rsid w:val="004A71BA"/>
    <w:rsid w:val="004B2875"/>
    <w:rsid w:val="004C6CCA"/>
    <w:rsid w:val="004D5AAC"/>
    <w:rsid w:val="004F5CCD"/>
    <w:rsid w:val="005021EF"/>
    <w:rsid w:val="00506994"/>
    <w:rsid w:val="00506F38"/>
    <w:rsid w:val="0054239B"/>
    <w:rsid w:val="00546F58"/>
    <w:rsid w:val="0055174B"/>
    <w:rsid w:val="00553531"/>
    <w:rsid w:val="00554F4F"/>
    <w:rsid w:val="0055524A"/>
    <w:rsid w:val="00555733"/>
    <w:rsid w:val="005669FC"/>
    <w:rsid w:val="00573628"/>
    <w:rsid w:val="00593CC6"/>
    <w:rsid w:val="005A4CD3"/>
    <w:rsid w:val="005A52F9"/>
    <w:rsid w:val="005B6E3B"/>
    <w:rsid w:val="005C4CB4"/>
    <w:rsid w:val="005C77FD"/>
    <w:rsid w:val="005D7311"/>
    <w:rsid w:val="005E5E03"/>
    <w:rsid w:val="005F3A6A"/>
    <w:rsid w:val="00621C5B"/>
    <w:rsid w:val="00625099"/>
    <w:rsid w:val="0063471D"/>
    <w:rsid w:val="00646D1E"/>
    <w:rsid w:val="00652694"/>
    <w:rsid w:val="006548DD"/>
    <w:rsid w:val="006756FB"/>
    <w:rsid w:val="00697707"/>
    <w:rsid w:val="00697DD7"/>
    <w:rsid w:val="006B1CBE"/>
    <w:rsid w:val="006B3F8D"/>
    <w:rsid w:val="006B4F32"/>
    <w:rsid w:val="006C1976"/>
    <w:rsid w:val="006C3B48"/>
    <w:rsid w:val="006C5107"/>
    <w:rsid w:val="006D760A"/>
    <w:rsid w:val="006E4750"/>
    <w:rsid w:val="00700BCB"/>
    <w:rsid w:val="0070489C"/>
    <w:rsid w:val="0070666D"/>
    <w:rsid w:val="00716BE6"/>
    <w:rsid w:val="007307B8"/>
    <w:rsid w:val="00775AD6"/>
    <w:rsid w:val="00780FBA"/>
    <w:rsid w:val="0079239F"/>
    <w:rsid w:val="007A00E0"/>
    <w:rsid w:val="007A0BBC"/>
    <w:rsid w:val="007B44E4"/>
    <w:rsid w:val="007E2938"/>
    <w:rsid w:val="007E4AB6"/>
    <w:rsid w:val="0084150A"/>
    <w:rsid w:val="00844252"/>
    <w:rsid w:val="0085180E"/>
    <w:rsid w:val="00851BB7"/>
    <w:rsid w:val="008760BA"/>
    <w:rsid w:val="00881F27"/>
    <w:rsid w:val="008A1D15"/>
    <w:rsid w:val="008B613D"/>
    <w:rsid w:val="008C1A4B"/>
    <w:rsid w:val="008C44FD"/>
    <w:rsid w:val="008E73E0"/>
    <w:rsid w:val="008F0695"/>
    <w:rsid w:val="008F3EF1"/>
    <w:rsid w:val="00906054"/>
    <w:rsid w:val="00917854"/>
    <w:rsid w:val="00940753"/>
    <w:rsid w:val="0094388B"/>
    <w:rsid w:val="009468E1"/>
    <w:rsid w:val="00954D09"/>
    <w:rsid w:val="00966921"/>
    <w:rsid w:val="00997A8B"/>
    <w:rsid w:val="009A404C"/>
    <w:rsid w:val="009B382B"/>
    <w:rsid w:val="009B5F92"/>
    <w:rsid w:val="009D3559"/>
    <w:rsid w:val="009E07F9"/>
    <w:rsid w:val="009E54AA"/>
    <w:rsid w:val="009F12A0"/>
    <w:rsid w:val="00A10FE5"/>
    <w:rsid w:val="00A140F2"/>
    <w:rsid w:val="00A165AE"/>
    <w:rsid w:val="00A25D17"/>
    <w:rsid w:val="00A2741C"/>
    <w:rsid w:val="00A37F50"/>
    <w:rsid w:val="00A446C9"/>
    <w:rsid w:val="00A475D7"/>
    <w:rsid w:val="00A54816"/>
    <w:rsid w:val="00A55AC9"/>
    <w:rsid w:val="00A56680"/>
    <w:rsid w:val="00A57E67"/>
    <w:rsid w:val="00A633B4"/>
    <w:rsid w:val="00A651AA"/>
    <w:rsid w:val="00A671A7"/>
    <w:rsid w:val="00A737F3"/>
    <w:rsid w:val="00A80610"/>
    <w:rsid w:val="00A85857"/>
    <w:rsid w:val="00A85E0F"/>
    <w:rsid w:val="00A94A58"/>
    <w:rsid w:val="00AB1D57"/>
    <w:rsid w:val="00AC5222"/>
    <w:rsid w:val="00AC70EC"/>
    <w:rsid w:val="00AC7495"/>
    <w:rsid w:val="00AD1EED"/>
    <w:rsid w:val="00AD3E9B"/>
    <w:rsid w:val="00AD6331"/>
    <w:rsid w:val="00B166DE"/>
    <w:rsid w:val="00B21077"/>
    <w:rsid w:val="00B34830"/>
    <w:rsid w:val="00B36A05"/>
    <w:rsid w:val="00B41BE0"/>
    <w:rsid w:val="00B54B42"/>
    <w:rsid w:val="00B8772D"/>
    <w:rsid w:val="00BC7FCC"/>
    <w:rsid w:val="00BD01D7"/>
    <w:rsid w:val="00BE0790"/>
    <w:rsid w:val="00BF32BA"/>
    <w:rsid w:val="00BF37FD"/>
    <w:rsid w:val="00C036A6"/>
    <w:rsid w:val="00C107CB"/>
    <w:rsid w:val="00C122BF"/>
    <w:rsid w:val="00C247B4"/>
    <w:rsid w:val="00C30DE7"/>
    <w:rsid w:val="00C605B4"/>
    <w:rsid w:val="00C60D9E"/>
    <w:rsid w:val="00C63076"/>
    <w:rsid w:val="00C80F88"/>
    <w:rsid w:val="00C823FD"/>
    <w:rsid w:val="00C839D5"/>
    <w:rsid w:val="00C849EA"/>
    <w:rsid w:val="00C87153"/>
    <w:rsid w:val="00C92F8D"/>
    <w:rsid w:val="00C93FFF"/>
    <w:rsid w:val="00CA6CEC"/>
    <w:rsid w:val="00CA7EA6"/>
    <w:rsid w:val="00CC4F55"/>
    <w:rsid w:val="00CF317E"/>
    <w:rsid w:val="00CF3272"/>
    <w:rsid w:val="00CF5569"/>
    <w:rsid w:val="00D04878"/>
    <w:rsid w:val="00D14CA8"/>
    <w:rsid w:val="00D16850"/>
    <w:rsid w:val="00D2048A"/>
    <w:rsid w:val="00D2114E"/>
    <w:rsid w:val="00D21E42"/>
    <w:rsid w:val="00D2562E"/>
    <w:rsid w:val="00D3531E"/>
    <w:rsid w:val="00D55823"/>
    <w:rsid w:val="00D921B7"/>
    <w:rsid w:val="00DA0591"/>
    <w:rsid w:val="00DA2A25"/>
    <w:rsid w:val="00DA6029"/>
    <w:rsid w:val="00DA7A41"/>
    <w:rsid w:val="00DB014D"/>
    <w:rsid w:val="00DB7A55"/>
    <w:rsid w:val="00DD1F82"/>
    <w:rsid w:val="00DE07AE"/>
    <w:rsid w:val="00DF5D6A"/>
    <w:rsid w:val="00DF70CC"/>
    <w:rsid w:val="00E01701"/>
    <w:rsid w:val="00E066BE"/>
    <w:rsid w:val="00E12177"/>
    <w:rsid w:val="00E15BFE"/>
    <w:rsid w:val="00E26188"/>
    <w:rsid w:val="00E267C5"/>
    <w:rsid w:val="00E444F5"/>
    <w:rsid w:val="00E45D68"/>
    <w:rsid w:val="00E51B68"/>
    <w:rsid w:val="00E54231"/>
    <w:rsid w:val="00E615D8"/>
    <w:rsid w:val="00E91C1C"/>
    <w:rsid w:val="00E9370D"/>
    <w:rsid w:val="00EA4662"/>
    <w:rsid w:val="00EB2482"/>
    <w:rsid w:val="00EC5E49"/>
    <w:rsid w:val="00ED0D0F"/>
    <w:rsid w:val="00EE0585"/>
    <w:rsid w:val="00EE3063"/>
    <w:rsid w:val="00EE30BD"/>
    <w:rsid w:val="00EE7834"/>
    <w:rsid w:val="00F001A8"/>
    <w:rsid w:val="00F218A2"/>
    <w:rsid w:val="00F2643F"/>
    <w:rsid w:val="00F35B37"/>
    <w:rsid w:val="00F80E44"/>
    <w:rsid w:val="00F8362A"/>
    <w:rsid w:val="00F854F4"/>
    <w:rsid w:val="00F95EE8"/>
    <w:rsid w:val="00F977C7"/>
    <w:rsid w:val="00FA058B"/>
    <w:rsid w:val="00FA2554"/>
    <w:rsid w:val="00FA4C70"/>
    <w:rsid w:val="00FA68E5"/>
    <w:rsid w:val="00FB0FAB"/>
    <w:rsid w:val="00FB30B0"/>
    <w:rsid w:val="00FC2222"/>
    <w:rsid w:val="00FC5F10"/>
    <w:rsid w:val="00FD355E"/>
    <w:rsid w:val="00FD7777"/>
    <w:rsid w:val="00FF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2353"/>
  <w15:docId w15:val="{3679F77E-A6F7-4815-A3FE-0092C8D8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62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1A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20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F50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62A"/>
    <w:pPr>
      <w:ind w:left="720"/>
      <w:contextualSpacing/>
    </w:pPr>
  </w:style>
  <w:style w:type="table" w:styleId="Tabela-Siatka">
    <w:name w:val="Table Grid"/>
    <w:basedOn w:val="Standardowy"/>
    <w:uiPriority w:val="59"/>
    <w:rsid w:val="00B21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1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1077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451A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6208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50C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3A833-697C-4D84-B1B2-A953E7D64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Marzena Kuzepska</cp:lastModifiedBy>
  <cp:revision>17</cp:revision>
  <cp:lastPrinted>2018-12-11T14:33:00Z</cp:lastPrinted>
  <dcterms:created xsi:type="dcterms:W3CDTF">2023-12-13T10:41:00Z</dcterms:created>
  <dcterms:modified xsi:type="dcterms:W3CDTF">2024-12-17T12:16:00Z</dcterms:modified>
</cp:coreProperties>
</file>